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0F7" w:rsidRPr="005B73D9" w:rsidRDefault="009400F7" w:rsidP="009400F7">
      <w:pPr>
        <w:spacing w:after="0" w:line="408" w:lineRule="auto"/>
        <w:ind w:left="120"/>
        <w:jc w:val="center"/>
        <w:rPr>
          <w:lang w:val="ru-RU"/>
        </w:rPr>
      </w:pPr>
      <w:bookmarkStart w:id="0" w:name="block-46422917"/>
      <w:r w:rsidRPr="005B73D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400F7" w:rsidRDefault="009400F7" w:rsidP="009400F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B73D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r w:rsidRPr="005B73D9">
        <w:rPr>
          <w:sz w:val="28"/>
          <w:lang w:val="ru-RU"/>
        </w:rPr>
        <w:br/>
      </w:r>
      <w:bookmarkStart w:id="1" w:name="ac61422a-29c7-4a5a-957e-10d44a9a8bf8"/>
      <w:r w:rsidRPr="005B73D9">
        <w:rPr>
          <w:rFonts w:ascii="Times New Roman" w:hAnsi="Times New Roman"/>
          <w:b/>
          <w:color w:val="000000"/>
          <w:sz w:val="28"/>
          <w:lang w:val="ru-RU"/>
        </w:rPr>
        <w:t xml:space="preserve"> МКУ "Отдел образования администрации муниципального образования "Новосергиевский район Оренбургской области" </w:t>
      </w:r>
    </w:p>
    <w:p w:rsidR="009400F7" w:rsidRPr="005B73D9" w:rsidRDefault="009400F7" w:rsidP="009400F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"Верхнеплатовская основная общеобразовательная школа</w:t>
      </w:r>
      <w:r w:rsidRPr="005B73D9">
        <w:rPr>
          <w:rFonts w:ascii="Times New Roman" w:hAnsi="Times New Roman"/>
          <w:b/>
          <w:color w:val="000000"/>
          <w:sz w:val="28"/>
          <w:lang w:val="ru-RU"/>
        </w:rPr>
        <w:t>"</w:t>
      </w:r>
      <w:bookmarkEnd w:id="1"/>
      <w:r w:rsidRPr="005B73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400F7" w:rsidRPr="005B73D9" w:rsidRDefault="009400F7" w:rsidP="009400F7">
      <w:pPr>
        <w:spacing w:after="0" w:line="408" w:lineRule="auto"/>
        <w:rPr>
          <w:lang w:val="ru-RU"/>
        </w:rPr>
      </w:pPr>
    </w:p>
    <w:p w:rsidR="009400F7" w:rsidRPr="005B73D9" w:rsidRDefault="009400F7" w:rsidP="009400F7">
      <w:pPr>
        <w:spacing w:after="0"/>
        <w:ind w:left="120"/>
        <w:rPr>
          <w:lang w:val="ru-RU"/>
        </w:rPr>
      </w:pPr>
    </w:p>
    <w:p w:rsidR="009400F7" w:rsidRPr="005B73D9" w:rsidRDefault="009400F7" w:rsidP="009400F7">
      <w:pPr>
        <w:spacing w:after="0"/>
        <w:ind w:left="120"/>
        <w:rPr>
          <w:lang w:val="ru-RU"/>
        </w:rPr>
      </w:pPr>
    </w:p>
    <w:p w:rsidR="009400F7" w:rsidRPr="005B73D9" w:rsidRDefault="009400F7" w:rsidP="009400F7">
      <w:pPr>
        <w:spacing w:after="0"/>
        <w:ind w:left="120"/>
        <w:rPr>
          <w:lang w:val="ru-RU"/>
        </w:rPr>
      </w:pPr>
    </w:p>
    <w:p w:rsidR="009400F7" w:rsidRPr="005B73D9" w:rsidRDefault="009400F7" w:rsidP="009400F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400F7" w:rsidRPr="005B73D9" w:rsidTr="009400F7">
        <w:tc>
          <w:tcPr>
            <w:tcW w:w="3114" w:type="dxa"/>
          </w:tcPr>
          <w:p w:rsidR="009400F7" w:rsidRPr="0040209D" w:rsidRDefault="009400F7" w:rsidP="009400F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400F7" w:rsidRPr="008944ED" w:rsidRDefault="009400F7" w:rsidP="009400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9400F7" w:rsidRDefault="009400F7" w:rsidP="009400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00F7" w:rsidRPr="008944ED" w:rsidRDefault="009400F7" w:rsidP="009400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400F7" w:rsidRDefault="009400F7" w:rsidP="009400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400F7" w:rsidRDefault="009400F7" w:rsidP="009400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B73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400F7" w:rsidRPr="0040209D" w:rsidRDefault="009400F7" w:rsidP="009400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400F7" w:rsidRPr="0040209D" w:rsidRDefault="009400F7" w:rsidP="009400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400F7" w:rsidRPr="008944ED" w:rsidRDefault="009400F7" w:rsidP="009400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9400F7" w:rsidRDefault="009400F7" w:rsidP="009400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00F7" w:rsidRPr="008944ED" w:rsidRDefault="009400F7" w:rsidP="009400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Тюмикова М.В.</w:t>
            </w:r>
          </w:p>
          <w:p w:rsidR="009400F7" w:rsidRDefault="009400F7" w:rsidP="009400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</w:t>
            </w:r>
          </w:p>
          <w:p w:rsidR="009400F7" w:rsidRDefault="009400F7" w:rsidP="009400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400F7" w:rsidRPr="0040209D" w:rsidRDefault="009400F7" w:rsidP="009400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400F7" w:rsidRDefault="009400F7" w:rsidP="009400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400F7" w:rsidRPr="008944ED" w:rsidRDefault="009400F7" w:rsidP="009400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400F7" w:rsidRDefault="009400F7" w:rsidP="009400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400F7" w:rsidRDefault="009400F7" w:rsidP="009400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00F7" w:rsidRPr="008944ED" w:rsidRDefault="009400F7" w:rsidP="009400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Кистаинов В.В.</w:t>
            </w:r>
          </w:p>
          <w:p w:rsidR="009400F7" w:rsidRDefault="009400F7" w:rsidP="009400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9400F7" w:rsidRDefault="009400F7" w:rsidP="009400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400F7" w:rsidRPr="0040209D" w:rsidRDefault="009400F7" w:rsidP="009400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400F7" w:rsidRPr="005B73D9" w:rsidRDefault="009400F7" w:rsidP="009400F7">
      <w:pPr>
        <w:spacing w:after="0"/>
        <w:ind w:left="120"/>
        <w:rPr>
          <w:lang w:val="ru-RU"/>
        </w:rPr>
      </w:pPr>
    </w:p>
    <w:p w:rsidR="009400F7" w:rsidRPr="005B73D9" w:rsidRDefault="009400F7" w:rsidP="009400F7">
      <w:pPr>
        <w:spacing w:after="0"/>
        <w:ind w:left="120"/>
        <w:rPr>
          <w:lang w:val="ru-RU"/>
        </w:rPr>
      </w:pPr>
    </w:p>
    <w:p w:rsidR="009400F7" w:rsidRPr="005B73D9" w:rsidRDefault="009400F7" w:rsidP="009400F7">
      <w:pPr>
        <w:spacing w:after="0"/>
        <w:ind w:left="120"/>
        <w:rPr>
          <w:lang w:val="ru-RU"/>
        </w:rPr>
      </w:pPr>
    </w:p>
    <w:p w:rsidR="009400F7" w:rsidRPr="005B73D9" w:rsidRDefault="009400F7" w:rsidP="009400F7">
      <w:pPr>
        <w:spacing w:after="0"/>
        <w:ind w:left="120"/>
        <w:rPr>
          <w:lang w:val="ru-RU"/>
        </w:rPr>
      </w:pPr>
    </w:p>
    <w:p w:rsidR="009400F7" w:rsidRPr="005B73D9" w:rsidRDefault="009400F7" w:rsidP="009400F7">
      <w:pPr>
        <w:spacing w:after="0"/>
        <w:ind w:left="120"/>
        <w:rPr>
          <w:lang w:val="ru-RU"/>
        </w:rPr>
      </w:pPr>
    </w:p>
    <w:p w:rsidR="009400F7" w:rsidRPr="005B73D9" w:rsidRDefault="009400F7" w:rsidP="009400F7">
      <w:pPr>
        <w:spacing w:after="0" w:line="408" w:lineRule="auto"/>
        <w:ind w:left="120"/>
        <w:jc w:val="center"/>
        <w:rPr>
          <w:lang w:val="ru-RU"/>
        </w:rPr>
      </w:pPr>
      <w:r w:rsidRPr="005B73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400F7" w:rsidRPr="005B73D9" w:rsidRDefault="009400F7" w:rsidP="009400F7">
      <w:pPr>
        <w:spacing w:after="0" w:line="408" w:lineRule="auto"/>
        <w:ind w:left="120"/>
        <w:jc w:val="center"/>
        <w:rPr>
          <w:lang w:val="ru-RU"/>
        </w:rPr>
      </w:pPr>
      <w:r w:rsidRPr="005B73D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B73D9">
        <w:rPr>
          <w:rFonts w:ascii="Times New Roman" w:hAnsi="Times New Roman"/>
          <w:color w:val="000000"/>
          <w:sz w:val="28"/>
          <w:lang w:val="ru-RU"/>
        </w:rPr>
        <w:t xml:space="preserve"> 6117552)</w:t>
      </w:r>
    </w:p>
    <w:p w:rsidR="009400F7" w:rsidRPr="005B73D9" w:rsidRDefault="009400F7" w:rsidP="009400F7">
      <w:pPr>
        <w:spacing w:after="0"/>
        <w:ind w:left="120"/>
        <w:jc w:val="center"/>
        <w:rPr>
          <w:lang w:val="ru-RU"/>
        </w:rPr>
      </w:pPr>
    </w:p>
    <w:p w:rsidR="009400F7" w:rsidRPr="005B73D9" w:rsidRDefault="009400F7" w:rsidP="009400F7">
      <w:pPr>
        <w:spacing w:after="0" w:line="408" w:lineRule="auto"/>
        <w:ind w:left="120"/>
        <w:jc w:val="center"/>
        <w:rPr>
          <w:lang w:val="ru-RU"/>
        </w:rPr>
      </w:pPr>
      <w:r w:rsidRPr="005B73D9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9400F7" w:rsidRPr="005B73D9" w:rsidRDefault="009400F7" w:rsidP="009400F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 – 7</w:t>
      </w:r>
      <w:r w:rsidRPr="005B73D9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9400F7" w:rsidRPr="005B73D9" w:rsidRDefault="009400F7" w:rsidP="009400F7">
      <w:pPr>
        <w:spacing w:after="0"/>
        <w:ind w:left="120"/>
        <w:jc w:val="center"/>
        <w:rPr>
          <w:lang w:val="ru-RU"/>
        </w:rPr>
      </w:pPr>
    </w:p>
    <w:p w:rsidR="009400F7" w:rsidRPr="005B73D9" w:rsidRDefault="009400F7" w:rsidP="009400F7">
      <w:pPr>
        <w:spacing w:after="0"/>
        <w:ind w:left="120"/>
        <w:jc w:val="center"/>
        <w:rPr>
          <w:lang w:val="ru-RU"/>
        </w:rPr>
      </w:pPr>
    </w:p>
    <w:p w:rsidR="009400F7" w:rsidRPr="005B73D9" w:rsidRDefault="009400F7" w:rsidP="009400F7">
      <w:pPr>
        <w:spacing w:after="0"/>
        <w:ind w:left="120"/>
        <w:jc w:val="center"/>
        <w:rPr>
          <w:lang w:val="ru-RU"/>
        </w:rPr>
      </w:pPr>
    </w:p>
    <w:p w:rsidR="009400F7" w:rsidRPr="005B73D9" w:rsidRDefault="009400F7" w:rsidP="009400F7">
      <w:pPr>
        <w:spacing w:after="0"/>
        <w:ind w:left="120"/>
        <w:jc w:val="center"/>
        <w:rPr>
          <w:lang w:val="ru-RU"/>
        </w:rPr>
      </w:pPr>
    </w:p>
    <w:p w:rsidR="009400F7" w:rsidRPr="005B73D9" w:rsidRDefault="009400F7" w:rsidP="009400F7">
      <w:pPr>
        <w:spacing w:after="0"/>
        <w:rPr>
          <w:lang w:val="ru-RU"/>
        </w:rPr>
      </w:pPr>
    </w:p>
    <w:p w:rsidR="009400F7" w:rsidRPr="005B73D9" w:rsidRDefault="009400F7" w:rsidP="009400F7">
      <w:pPr>
        <w:spacing w:after="0"/>
        <w:ind w:left="120"/>
        <w:jc w:val="center"/>
        <w:rPr>
          <w:lang w:val="ru-RU"/>
        </w:rPr>
      </w:pPr>
      <w:bookmarkStart w:id="2" w:name="a138e01f-71ee-4195-a132-95a500e7f996"/>
      <w:r w:rsidRPr="005B73D9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Верхняя платовка</w:t>
      </w:r>
      <w:r w:rsidRPr="005B73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a612539e-b3c8-455e-88a4-bebacddb4762"/>
      <w:r w:rsidRPr="005B73D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A204C6" w:rsidRPr="009400F7" w:rsidRDefault="00A204C6">
      <w:pPr>
        <w:spacing w:after="0"/>
        <w:ind w:left="120"/>
        <w:jc w:val="center"/>
        <w:rPr>
          <w:lang w:val="ru-RU"/>
        </w:rPr>
      </w:pPr>
    </w:p>
    <w:p w:rsidR="00A204C6" w:rsidRPr="009400F7" w:rsidRDefault="00A204C6">
      <w:pPr>
        <w:spacing w:after="0"/>
        <w:ind w:left="120"/>
        <w:rPr>
          <w:lang w:val="ru-RU"/>
        </w:rPr>
      </w:pPr>
    </w:p>
    <w:p w:rsidR="00A204C6" w:rsidRPr="009400F7" w:rsidRDefault="00A204C6">
      <w:pPr>
        <w:rPr>
          <w:lang w:val="ru-RU"/>
        </w:rPr>
        <w:sectPr w:rsidR="00A204C6" w:rsidRPr="009400F7">
          <w:pgSz w:w="11906" w:h="16383"/>
          <w:pgMar w:top="1134" w:right="850" w:bottom="1134" w:left="1701" w:header="720" w:footer="720" w:gutter="0"/>
          <w:cols w:space="720"/>
        </w:sectPr>
      </w:pPr>
    </w:p>
    <w:p w:rsidR="00A204C6" w:rsidRPr="009400F7" w:rsidRDefault="009400F7">
      <w:pPr>
        <w:spacing w:after="0" w:line="264" w:lineRule="auto"/>
        <w:ind w:left="120"/>
        <w:jc w:val="both"/>
        <w:rPr>
          <w:lang w:val="ru-RU"/>
        </w:rPr>
      </w:pPr>
      <w:bookmarkStart w:id="4" w:name="block-46422918"/>
      <w:bookmarkEnd w:id="0"/>
      <w:r w:rsidRPr="009400F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204C6" w:rsidRPr="009400F7" w:rsidRDefault="00A204C6">
      <w:pPr>
        <w:spacing w:after="0" w:line="264" w:lineRule="auto"/>
        <w:ind w:left="120"/>
        <w:jc w:val="both"/>
        <w:rPr>
          <w:lang w:val="ru-RU"/>
        </w:rPr>
      </w:pPr>
    </w:p>
    <w:p w:rsidR="00A204C6" w:rsidRPr="009400F7" w:rsidRDefault="00A204C6">
      <w:pPr>
        <w:spacing w:after="0"/>
        <w:ind w:left="120"/>
        <w:rPr>
          <w:lang w:val="ru-RU"/>
        </w:rPr>
      </w:pP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A204C6" w:rsidRPr="009400F7" w:rsidRDefault="00A204C6">
      <w:pPr>
        <w:spacing w:after="0"/>
        <w:ind w:left="120"/>
        <w:jc w:val="both"/>
        <w:rPr>
          <w:lang w:val="ru-RU"/>
        </w:rPr>
      </w:pPr>
    </w:p>
    <w:p w:rsidR="00A204C6" w:rsidRPr="009400F7" w:rsidRDefault="009400F7">
      <w:pPr>
        <w:spacing w:after="0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A204C6" w:rsidRPr="009400F7" w:rsidRDefault="00A204C6">
      <w:pPr>
        <w:spacing w:after="0"/>
        <w:ind w:left="120"/>
        <w:jc w:val="both"/>
        <w:rPr>
          <w:lang w:val="ru-RU"/>
        </w:rPr>
      </w:pPr>
    </w:p>
    <w:p w:rsidR="00A204C6" w:rsidRPr="009400F7" w:rsidRDefault="009400F7">
      <w:pPr>
        <w:spacing w:after="0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A204C6" w:rsidRPr="009400F7" w:rsidRDefault="00A204C6">
      <w:pPr>
        <w:spacing w:after="0"/>
        <w:ind w:left="120"/>
        <w:jc w:val="both"/>
        <w:rPr>
          <w:lang w:val="ru-RU"/>
        </w:rPr>
      </w:pPr>
    </w:p>
    <w:p w:rsidR="00A204C6" w:rsidRPr="009400F7" w:rsidRDefault="009400F7">
      <w:pPr>
        <w:spacing w:after="0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9400F7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9400F7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A204C6" w:rsidRPr="009400F7" w:rsidRDefault="00A204C6">
      <w:pPr>
        <w:spacing w:after="0"/>
        <w:ind w:left="120"/>
        <w:jc w:val="both"/>
        <w:rPr>
          <w:lang w:val="ru-RU"/>
        </w:rPr>
      </w:pPr>
    </w:p>
    <w:p w:rsidR="00A204C6" w:rsidRPr="009400F7" w:rsidRDefault="009400F7">
      <w:pPr>
        <w:spacing w:after="0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9400F7">
        <w:rPr>
          <w:rFonts w:ascii="Times New Roman" w:hAnsi="Times New Roman"/>
          <w:color w:val="000000"/>
          <w:sz w:val="28"/>
          <w:lang w:val="ru-RU"/>
        </w:rPr>
        <w:lastRenderedPageBreak/>
        <w:t>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A204C6" w:rsidRPr="009400F7" w:rsidRDefault="00A204C6">
      <w:pPr>
        <w:spacing w:after="0"/>
        <w:ind w:left="120"/>
        <w:jc w:val="both"/>
        <w:rPr>
          <w:lang w:val="ru-RU"/>
        </w:rPr>
      </w:pPr>
    </w:p>
    <w:p w:rsidR="00A204C6" w:rsidRPr="009400F7" w:rsidRDefault="009400F7">
      <w:pPr>
        <w:spacing w:after="0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9400F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400F7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A204C6" w:rsidRPr="009400F7" w:rsidRDefault="00A204C6">
      <w:pPr>
        <w:spacing w:after="0"/>
        <w:ind w:left="120"/>
        <w:jc w:val="both"/>
        <w:rPr>
          <w:lang w:val="ru-RU"/>
        </w:rPr>
      </w:pPr>
    </w:p>
    <w:p w:rsidR="00A204C6" w:rsidRPr="009400F7" w:rsidRDefault="009400F7">
      <w:pPr>
        <w:spacing w:after="0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A204C6" w:rsidRPr="009400F7" w:rsidRDefault="00A204C6">
      <w:pPr>
        <w:spacing w:after="0"/>
        <w:ind w:left="120"/>
        <w:jc w:val="both"/>
        <w:rPr>
          <w:lang w:val="ru-RU"/>
        </w:rPr>
      </w:pPr>
    </w:p>
    <w:p w:rsidR="00A204C6" w:rsidRPr="009400F7" w:rsidRDefault="009400F7">
      <w:pPr>
        <w:spacing w:after="0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A204C6" w:rsidRPr="009400F7" w:rsidRDefault="00A204C6">
      <w:pPr>
        <w:spacing w:after="0"/>
        <w:ind w:left="120"/>
        <w:jc w:val="both"/>
        <w:rPr>
          <w:lang w:val="ru-RU"/>
        </w:rPr>
      </w:pPr>
    </w:p>
    <w:p w:rsidR="00A204C6" w:rsidRPr="009400F7" w:rsidRDefault="009400F7">
      <w:pPr>
        <w:spacing w:after="0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A204C6" w:rsidRPr="009400F7" w:rsidRDefault="00A204C6">
      <w:pPr>
        <w:spacing w:after="0"/>
        <w:ind w:left="120"/>
        <w:jc w:val="both"/>
        <w:rPr>
          <w:lang w:val="ru-RU"/>
        </w:rPr>
      </w:pPr>
    </w:p>
    <w:p w:rsidR="00A204C6" w:rsidRPr="009400F7" w:rsidRDefault="009400F7">
      <w:pPr>
        <w:spacing w:after="0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A204C6" w:rsidRPr="009400F7" w:rsidRDefault="00A204C6">
      <w:pPr>
        <w:spacing w:after="0"/>
        <w:ind w:left="120"/>
        <w:jc w:val="both"/>
        <w:rPr>
          <w:lang w:val="ru-RU"/>
        </w:rPr>
      </w:pPr>
    </w:p>
    <w:p w:rsidR="00A204C6" w:rsidRPr="009400F7" w:rsidRDefault="009400F7">
      <w:pPr>
        <w:spacing w:after="0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A204C6" w:rsidRPr="009400F7" w:rsidRDefault="00A204C6">
      <w:pPr>
        <w:spacing w:after="0"/>
        <w:ind w:left="120"/>
        <w:jc w:val="both"/>
        <w:rPr>
          <w:lang w:val="ru-RU"/>
        </w:rPr>
      </w:pPr>
    </w:p>
    <w:p w:rsidR="00A204C6" w:rsidRPr="009400F7" w:rsidRDefault="009400F7">
      <w:pPr>
        <w:spacing w:after="0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A204C6" w:rsidRPr="009400F7" w:rsidRDefault="00A204C6">
      <w:pPr>
        <w:spacing w:after="0"/>
        <w:ind w:left="120"/>
        <w:jc w:val="both"/>
        <w:rPr>
          <w:lang w:val="ru-RU"/>
        </w:rPr>
      </w:pPr>
    </w:p>
    <w:p w:rsidR="00A204C6" w:rsidRPr="009400F7" w:rsidRDefault="009400F7">
      <w:pPr>
        <w:spacing w:after="0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A204C6" w:rsidRPr="009400F7" w:rsidRDefault="009400F7">
      <w:pPr>
        <w:spacing w:after="0"/>
        <w:ind w:firstLine="600"/>
        <w:jc w:val="both"/>
        <w:rPr>
          <w:lang w:val="ru-RU"/>
        </w:rPr>
      </w:pPr>
      <w:bookmarkStart w:id="5" w:name="10bad217-7d99-408e-b09f-86f4333d94ae"/>
      <w:r w:rsidRPr="009400F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общего образования: в 5 классе – 102 часа (3 часа в неделю)</w:t>
      </w:r>
      <w:r w:rsidRPr="009400F7">
        <w:rPr>
          <w:rFonts w:ascii="Times New Roman" w:hAnsi="Times New Roman"/>
          <w:color w:val="000000"/>
          <w:sz w:val="28"/>
          <w:lang w:val="ru-RU"/>
        </w:rPr>
        <w:t>, в 7 классе – 68 часов (2 часа в неделю), в 8 классе – 68 часов (2 час</w:t>
      </w:r>
      <w:r>
        <w:rPr>
          <w:rFonts w:ascii="Times New Roman" w:hAnsi="Times New Roman"/>
          <w:color w:val="000000"/>
          <w:sz w:val="28"/>
          <w:lang w:val="ru-RU"/>
        </w:rPr>
        <w:t>а в неделю)</w:t>
      </w:r>
      <w:r w:rsidRPr="009400F7">
        <w:rPr>
          <w:rFonts w:ascii="Times New Roman" w:hAnsi="Times New Roman"/>
          <w:color w:val="000000"/>
          <w:sz w:val="28"/>
          <w:lang w:val="ru-RU"/>
        </w:rPr>
        <w:t>.</w:t>
      </w:r>
      <w:bookmarkEnd w:id="5"/>
    </w:p>
    <w:p w:rsidR="00A204C6" w:rsidRPr="009400F7" w:rsidRDefault="00A204C6">
      <w:pPr>
        <w:spacing w:after="0"/>
        <w:ind w:left="120"/>
        <w:jc w:val="both"/>
        <w:rPr>
          <w:lang w:val="ru-RU"/>
        </w:rPr>
      </w:pPr>
    </w:p>
    <w:p w:rsidR="00A204C6" w:rsidRPr="009400F7" w:rsidRDefault="00A204C6">
      <w:pPr>
        <w:spacing w:after="0"/>
        <w:ind w:left="120"/>
        <w:jc w:val="both"/>
        <w:rPr>
          <w:lang w:val="ru-RU"/>
        </w:rPr>
      </w:pPr>
    </w:p>
    <w:p w:rsidR="00A204C6" w:rsidRPr="009400F7" w:rsidRDefault="00A204C6">
      <w:pPr>
        <w:spacing w:after="0" w:line="264" w:lineRule="auto"/>
        <w:ind w:left="120"/>
        <w:jc w:val="both"/>
        <w:rPr>
          <w:lang w:val="ru-RU"/>
        </w:rPr>
      </w:pPr>
    </w:p>
    <w:p w:rsidR="00A204C6" w:rsidRPr="009400F7" w:rsidRDefault="00A204C6">
      <w:pPr>
        <w:rPr>
          <w:lang w:val="ru-RU"/>
        </w:rPr>
        <w:sectPr w:rsidR="00A204C6" w:rsidRPr="009400F7">
          <w:pgSz w:w="11906" w:h="16383"/>
          <w:pgMar w:top="1134" w:right="850" w:bottom="1134" w:left="1701" w:header="720" w:footer="720" w:gutter="0"/>
          <w:cols w:space="720"/>
        </w:sectPr>
      </w:pPr>
    </w:p>
    <w:p w:rsidR="00A204C6" w:rsidRPr="009400F7" w:rsidRDefault="009400F7">
      <w:pPr>
        <w:spacing w:after="0" w:line="264" w:lineRule="auto"/>
        <w:ind w:left="120"/>
        <w:jc w:val="both"/>
        <w:rPr>
          <w:lang w:val="ru-RU"/>
        </w:rPr>
      </w:pPr>
      <w:bookmarkStart w:id="6" w:name="block-46422913"/>
      <w:bookmarkEnd w:id="4"/>
      <w:r w:rsidRPr="009400F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204C6" w:rsidRPr="009400F7" w:rsidRDefault="00A204C6">
      <w:pPr>
        <w:spacing w:after="0" w:line="264" w:lineRule="auto"/>
        <w:ind w:left="120"/>
        <w:jc w:val="both"/>
        <w:rPr>
          <w:lang w:val="ru-RU"/>
        </w:rPr>
      </w:pPr>
    </w:p>
    <w:p w:rsidR="00A204C6" w:rsidRPr="009400F7" w:rsidRDefault="009400F7">
      <w:pPr>
        <w:spacing w:after="0" w:line="264" w:lineRule="auto"/>
        <w:ind w:left="120"/>
        <w:jc w:val="both"/>
        <w:rPr>
          <w:lang w:val="ru-RU"/>
        </w:rPr>
      </w:pPr>
      <w:bookmarkStart w:id="7" w:name="_Toc137567697"/>
      <w:bookmarkEnd w:id="7"/>
      <w:r w:rsidRPr="009400F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Режим дня и его значение для </w:t>
      </w:r>
      <w:proofErr w:type="gramStart"/>
      <w:r w:rsidRPr="009400F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400F7">
        <w:rPr>
          <w:rFonts w:ascii="Times New Roman" w:hAnsi="Times New Roman"/>
          <w:color w:val="000000"/>
          <w:sz w:val="28"/>
          <w:lang w:val="ru-RU"/>
        </w:rPr>
        <w:t>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Кувырки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Футбол. </w:t>
      </w:r>
      <w:proofErr w:type="gramStart"/>
      <w:r w:rsidRPr="009400F7">
        <w:rPr>
          <w:rFonts w:ascii="Times New Roman" w:hAnsi="Times New Roman"/>
          <w:color w:val="000000"/>
          <w:sz w:val="28"/>
          <w:lang w:val="ru-RU"/>
        </w:rPr>
        <w:t xml:space="preserve">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  <w:proofErr w:type="gramEnd"/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A204C6" w:rsidRPr="009400F7" w:rsidRDefault="00A204C6">
      <w:pPr>
        <w:spacing w:after="0"/>
        <w:ind w:left="120"/>
        <w:rPr>
          <w:lang w:val="ru-RU"/>
        </w:rPr>
      </w:pPr>
      <w:bookmarkStart w:id="8" w:name="_Toc137567698"/>
      <w:bookmarkEnd w:id="8"/>
    </w:p>
    <w:p w:rsidR="00A204C6" w:rsidRPr="009400F7" w:rsidRDefault="00A204C6">
      <w:pPr>
        <w:spacing w:after="0"/>
        <w:ind w:left="120"/>
        <w:rPr>
          <w:lang w:val="ru-RU"/>
        </w:rPr>
      </w:pPr>
    </w:p>
    <w:p w:rsidR="00A204C6" w:rsidRPr="009400F7" w:rsidRDefault="00A204C6">
      <w:pPr>
        <w:spacing w:after="0"/>
        <w:ind w:left="120"/>
        <w:rPr>
          <w:lang w:val="ru-RU"/>
        </w:rPr>
      </w:pPr>
      <w:bookmarkStart w:id="9" w:name="_Toc137567699"/>
      <w:bookmarkEnd w:id="9"/>
    </w:p>
    <w:p w:rsidR="00A204C6" w:rsidRPr="009400F7" w:rsidRDefault="00A204C6">
      <w:pPr>
        <w:spacing w:after="0"/>
        <w:ind w:left="120"/>
        <w:rPr>
          <w:lang w:val="ru-RU"/>
        </w:rPr>
      </w:pPr>
    </w:p>
    <w:p w:rsidR="00A204C6" w:rsidRPr="009400F7" w:rsidRDefault="009400F7">
      <w:pPr>
        <w:spacing w:after="0"/>
        <w:ind w:left="120"/>
        <w:rPr>
          <w:lang w:val="ru-RU"/>
        </w:rPr>
      </w:pPr>
      <w:r w:rsidRPr="009400F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A204C6" w:rsidRDefault="009400F7">
      <w:pPr>
        <w:spacing w:after="0" w:line="264" w:lineRule="auto"/>
        <w:ind w:firstLine="600"/>
        <w:jc w:val="both"/>
      </w:pP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</w:t>
      </w:r>
      <w:r>
        <w:rPr>
          <w:rFonts w:ascii="Times New Roman" w:hAnsi="Times New Roman"/>
          <w:color w:val="000000"/>
          <w:spacing w:val="-2"/>
          <w:sz w:val="28"/>
        </w:rPr>
        <w:t>«индекса Кетле», «ортостатической пробы», «функциональной пробы со стандартной нагрузкой».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Комплекс упражнений </w:t>
      </w:r>
      <w:proofErr w:type="gramStart"/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>степ-аэробики</w:t>
      </w:r>
      <w:proofErr w:type="gramEnd"/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>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Бег с преодолением препятствий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Волейбол. Верхняя прямая подача мяча в разные зоны площадки соперника, передача мяча через сетку двумя руками сверху и перевод мяча за </w:t>
      </w: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голову. Игровая деятельность по правилам с использованием ранее разученных технических приёмов.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A204C6" w:rsidRPr="009400F7" w:rsidRDefault="00A204C6">
      <w:pPr>
        <w:spacing w:after="0"/>
        <w:ind w:left="120"/>
        <w:rPr>
          <w:lang w:val="ru-RU"/>
        </w:rPr>
      </w:pPr>
      <w:bookmarkStart w:id="10" w:name="_Toc137567700"/>
      <w:bookmarkEnd w:id="10"/>
    </w:p>
    <w:p w:rsidR="00A204C6" w:rsidRPr="009400F7" w:rsidRDefault="00A204C6">
      <w:pPr>
        <w:spacing w:after="0"/>
        <w:ind w:left="120"/>
        <w:rPr>
          <w:lang w:val="ru-RU"/>
        </w:rPr>
      </w:pPr>
    </w:p>
    <w:p w:rsidR="00A204C6" w:rsidRPr="009400F7" w:rsidRDefault="009400F7">
      <w:pPr>
        <w:spacing w:after="0"/>
        <w:ind w:left="120"/>
        <w:rPr>
          <w:lang w:val="ru-RU"/>
        </w:rPr>
      </w:pPr>
      <w:r w:rsidRPr="009400F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lastRenderedPageBreak/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бесшажным ходом, преодоление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A204C6" w:rsidRPr="009400F7" w:rsidRDefault="00A204C6">
      <w:pPr>
        <w:spacing w:after="0"/>
        <w:ind w:left="120"/>
        <w:rPr>
          <w:lang w:val="ru-RU"/>
        </w:rPr>
      </w:pPr>
      <w:bookmarkStart w:id="11" w:name="_Toc137567701"/>
      <w:bookmarkEnd w:id="11"/>
    </w:p>
    <w:p w:rsidR="00A204C6" w:rsidRPr="009400F7" w:rsidRDefault="00A204C6">
      <w:pPr>
        <w:spacing w:after="0"/>
        <w:ind w:left="120"/>
        <w:rPr>
          <w:lang w:val="ru-RU"/>
        </w:rPr>
      </w:pPr>
    </w:p>
    <w:p w:rsidR="00A204C6" w:rsidRPr="009400F7" w:rsidRDefault="00A204C6">
      <w:pPr>
        <w:rPr>
          <w:lang w:val="ru-RU"/>
        </w:rPr>
        <w:sectPr w:rsidR="00A204C6" w:rsidRPr="009400F7">
          <w:pgSz w:w="11906" w:h="16383"/>
          <w:pgMar w:top="1134" w:right="850" w:bottom="1134" w:left="1701" w:header="720" w:footer="720" w:gutter="0"/>
          <w:cols w:space="720"/>
        </w:sectPr>
      </w:pPr>
    </w:p>
    <w:p w:rsidR="00A204C6" w:rsidRPr="009400F7" w:rsidRDefault="009400F7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46422915"/>
      <w:bookmarkEnd w:id="6"/>
      <w:bookmarkEnd w:id="12"/>
      <w:r w:rsidRPr="009400F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A204C6" w:rsidRPr="009400F7" w:rsidRDefault="00A204C6">
      <w:pPr>
        <w:spacing w:after="0"/>
        <w:ind w:left="120"/>
        <w:rPr>
          <w:lang w:val="ru-RU"/>
        </w:rPr>
      </w:pPr>
      <w:bookmarkStart w:id="14" w:name="_Toc137548641"/>
      <w:bookmarkEnd w:id="14"/>
    </w:p>
    <w:p w:rsidR="00A204C6" w:rsidRPr="009400F7" w:rsidRDefault="009400F7">
      <w:pPr>
        <w:spacing w:after="0" w:line="264" w:lineRule="auto"/>
        <w:ind w:left="120"/>
        <w:jc w:val="both"/>
        <w:rPr>
          <w:lang w:val="ru-RU"/>
        </w:rPr>
      </w:pPr>
      <w:r w:rsidRPr="009400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9400F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400F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9400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9400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A204C6" w:rsidRPr="009400F7" w:rsidRDefault="00A204C6">
      <w:pPr>
        <w:spacing w:after="0"/>
        <w:ind w:left="120"/>
        <w:rPr>
          <w:lang w:val="ru-RU"/>
        </w:rPr>
      </w:pPr>
      <w:bookmarkStart w:id="15" w:name="_Toc137567704"/>
      <w:bookmarkEnd w:id="15"/>
    </w:p>
    <w:p w:rsidR="00A204C6" w:rsidRPr="009400F7" w:rsidRDefault="00A204C6">
      <w:pPr>
        <w:spacing w:after="0" w:line="264" w:lineRule="auto"/>
        <w:ind w:left="120"/>
        <w:rPr>
          <w:lang w:val="ru-RU"/>
        </w:rPr>
      </w:pPr>
    </w:p>
    <w:p w:rsidR="00A204C6" w:rsidRPr="009400F7" w:rsidRDefault="009400F7">
      <w:pPr>
        <w:spacing w:after="0" w:line="264" w:lineRule="auto"/>
        <w:ind w:left="120"/>
        <w:rPr>
          <w:lang w:val="ru-RU"/>
        </w:rPr>
      </w:pPr>
      <w:r w:rsidRPr="009400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bookmarkStart w:id="16" w:name="_Toc134720971"/>
      <w:bookmarkEnd w:id="16"/>
      <w:r w:rsidRPr="009400F7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400F7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9400F7">
        <w:rPr>
          <w:rFonts w:ascii="Times New Roman" w:hAnsi="Times New Roman"/>
          <w:color w:val="000000"/>
          <w:sz w:val="28"/>
          <w:lang w:val="ru-RU"/>
        </w:rPr>
        <w:t>: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9400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400F7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9400F7">
        <w:rPr>
          <w:rFonts w:ascii="Times New Roman" w:hAnsi="Times New Roman"/>
          <w:color w:val="000000"/>
          <w:sz w:val="28"/>
          <w:lang w:val="ru-RU"/>
        </w:rPr>
        <w:t>: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9400F7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9400F7">
        <w:rPr>
          <w:rFonts w:ascii="Times New Roman" w:hAnsi="Times New Roman"/>
          <w:color w:val="000000"/>
          <w:sz w:val="28"/>
          <w:lang w:val="ru-RU"/>
        </w:rPr>
        <w:t>: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A204C6" w:rsidRPr="009400F7" w:rsidRDefault="00A204C6">
      <w:pPr>
        <w:spacing w:after="0"/>
        <w:ind w:left="120"/>
        <w:rPr>
          <w:lang w:val="ru-RU"/>
        </w:rPr>
      </w:pPr>
      <w:bookmarkStart w:id="17" w:name="_Toc137567705"/>
      <w:bookmarkEnd w:id="17"/>
    </w:p>
    <w:p w:rsidR="00A204C6" w:rsidRPr="009400F7" w:rsidRDefault="00A204C6">
      <w:pPr>
        <w:spacing w:after="0" w:line="264" w:lineRule="auto"/>
        <w:ind w:left="120"/>
        <w:rPr>
          <w:lang w:val="ru-RU"/>
        </w:rPr>
      </w:pPr>
    </w:p>
    <w:p w:rsidR="00A204C6" w:rsidRPr="009400F7" w:rsidRDefault="009400F7">
      <w:pPr>
        <w:spacing w:after="0" w:line="264" w:lineRule="auto"/>
        <w:ind w:left="120"/>
        <w:rPr>
          <w:lang w:val="ru-RU"/>
        </w:rPr>
      </w:pPr>
      <w:r w:rsidRPr="009400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04C6" w:rsidRPr="009400F7" w:rsidRDefault="00A204C6">
      <w:pPr>
        <w:spacing w:after="0" w:line="264" w:lineRule="auto"/>
        <w:ind w:left="120"/>
        <w:jc w:val="both"/>
        <w:rPr>
          <w:lang w:val="ru-RU"/>
        </w:rPr>
      </w:pPr>
    </w:p>
    <w:p w:rsidR="00A204C6" w:rsidRPr="009400F7" w:rsidRDefault="009400F7">
      <w:pPr>
        <w:spacing w:after="0" w:line="264" w:lineRule="auto"/>
        <w:ind w:left="12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400F7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9400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400F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400F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A204C6" w:rsidRPr="009400F7" w:rsidRDefault="00A204C6">
      <w:pPr>
        <w:spacing w:after="0" w:line="264" w:lineRule="auto"/>
        <w:ind w:left="120"/>
        <w:jc w:val="both"/>
        <w:rPr>
          <w:lang w:val="ru-RU"/>
        </w:rPr>
      </w:pPr>
    </w:p>
    <w:p w:rsidR="00A204C6" w:rsidRPr="009400F7" w:rsidRDefault="009400F7">
      <w:pPr>
        <w:spacing w:after="0" w:line="264" w:lineRule="auto"/>
        <w:ind w:left="12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400F7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400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400F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400F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A204C6" w:rsidRDefault="009400F7">
      <w:pPr>
        <w:spacing w:after="0" w:line="264" w:lineRule="auto"/>
        <w:ind w:firstLine="600"/>
        <w:jc w:val="both"/>
      </w:pPr>
      <w:r w:rsidRPr="009400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</w:t>
      </w:r>
      <w:r>
        <w:rPr>
          <w:rFonts w:ascii="Times New Roman" w:hAnsi="Times New Roman"/>
          <w:color w:val="000000"/>
          <w:sz w:val="28"/>
        </w:rPr>
        <w:t xml:space="preserve">«индекса Кетле» и «ортостатической пробы» (по образцу);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составлять и самостоятельно разучивать комплекс </w:t>
      </w:r>
      <w:proofErr w:type="gramStart"/>
      <w:r w:rsidRPr="009400F7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9400F7">
        <w:rPr>
          <w:rFonts w:ascii="Times New Roman" w:hAnsi="Times New Roman"/>
          <w:color w:val="000000"/>
          <w:sz w:val="28"/>
          <w:lang w:val="ru-RU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A204C6" w:rsidRPr="009400F7" w:rsidRDefault="00A204C6">
      <w:pPr>
        <w:spacing w:after="0" w:line="264" w:lineRule="auto"/>
        <w:ind w:left="120"/>
        <w:jc w:val="both"/>
        <w:rPr>
          <w:lang w:val="ru-RU"/>
        </w:rPr>
      </w:pPr>
    </w:p>
    <w:p w:rsidR="00A204C6" w:rsidRPr="009400F7" w:rsidRDefault="009400F7">
      <w:pPr>
        <w:spacing w:after="0" w:line="264" w:lineRule="auto"/>
        <w:ind w:left="12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400F7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400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400F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400F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A204C6" w:rsidRPr="009400F7" w:rsidRDefault="009400F7">
      <w:pPr>
        <w:spacing w:after="0" w:line="264" w:lineRule="auto"/>
        <w:ind w:firstLine="600"/>
        <w:jc w:val="both"/>
        <w:rPr>
          <w:lang w:val="ru-RU"/>
        </w:rPr>
      </w:pPr>
      <w:r w:rsidRPr="009400F7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A204C6" w:rsidRPr="009400F7" w:rsidRDefault="00A204C6">
      <w:pPr>
        <w:spacing w:after="0" w:line="264" w:lineRule="auto"/>
        <w:ind w:left="120"/>
        <w:jc w:val="both"/>
        <w:rPr>
          <w:lang w:val="ru-RU"/>
        </w:rPr>
      </w:pPr>
    </w:p>
    <w:p w:rsidR="00A204C6" w:rsidRPr="009400F7" w:rsidRDefault="00A204C6">
      <w:pPr>
        <w:rPr>
          <w:lang w:val="ru-RU"/>
        </w:rPr>
        <w:sectPr w:rsidR="00A204C6" w:rsidRPr="009400F7">
          <w:pgSz w:w="11906" w:h="16383"/>
          <w:pgMar w:top="1134" w:right="850" w:bottom="1134" w:left="1701" w:header="720" w:footer="720" w:gutter="0"/>
          <w:cols w:space="720"/>
        </w:sectPr>
      </w:pPr>
    </w:p>
    <w:p w:rsidR="00A204C6" w:rsidRDefault="009400F7">
      <w:pPr>
        <w:spacing w:after="0"/>
        <w:ind w:left="120"/>
      </w:pPr>
      <w:bookmarkStart w:id="18" w:name="block-46422914"/>
      <w:bookmarkEnd w:id="13"/>
      <w:r w:rsidRPr="009400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204C6" w:rsidRDefault="00940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p w:rsidR="00A204C6" w:rsidRDefault="00A204C6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9400F7" w:rsidTr="009400F7">
        <w:trPr>
          <w:trHeight w:val="144"/>
          <w:tblCellSpacing w:w="20" w:type="nil"/>
        </w:trPr>
        <w:tc>
          <w:tcPr>
            <w:tcW w:w="1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00F7" w:rsidRDefault="009400F7" w:rsidP="009400F7">
            <w:pPr>
              <w:spacing w:after="0"/>
              <w:ind w:left="135"/>
            </w:pPr>
          </w:p>
        </w:tc>
        <w:tc>
          <w:tcPr>
            <w:tcW w:w="42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00F7" w:rsidRDefault="009400F7" w:rsidP="009400F7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00F7" w:rsidRDefault="009400F7" w:rsidP="009400F7">
            <w:pPr>
              <w:spacing w:after="0"/>
              <w:ind w:left="135"/>
            </w:pPr>
          </w:p>
        </w:tc>
      </w:tr>
      <w:tr w:rsidR="009400F7" w:rsidTr="009400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0F7" w:rsidRDefault="009400F7" w:rsidP="009400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0F7" w:rsidRDefault="009400F7" w:rsidP="009400F7"/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00F7" w:rsidRDefault="009400F7" w:rsidP="009400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0F7" w:rsidRDefault="009400F7" w:rsidP="009400F7"/>
        </w:tc>
      </w:tr>
      <w:tr w:rsidR="009400F7" w:rsidRPr="005B73D9" w:rsidTr="009400F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400F7" w:rsidRPr="005B73D9" w:rsidRDefault="009400F7" w:rsidP="009400F7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73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400F7" w:rsidTr="009400F7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hyperlink r:id="rId7" w:history="1">
              <w:r>
                <w:rPr>
                  <w:rStyle w:val="ab"/>
                </w:rPr>
                <w:t>https://resh.edu.ru/subject/9/</w:t>
              </w:r>
            </w:hyperlink>
          </w:p>
          <w:p w:rsidR="009400F7" w:rsidRDefault="009400F7" w:rsidP="009400F7">
            <w:pPr>
              <w:spacing w:after="0"/>
              <w:ind w:left="135"/>
            </w:pPr>
          </w:p>
        </w:tc>
      </w:tr>
      <w:tr w:rsidR="009400F7" w:rsidTr="00940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400F7" w:rsidRDefault="009400F7" w:rsidP="009400F7"/>
        </w:tc>
      </w:tr>
      <w:tr w:rsidR="009400F7" w:rsidTr="009400F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9400F7" w:rsidTr="009400F7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hyperlink r:id="rId8" w:history="1">
              <w:r>
                <w:rPr>
                  <w:rStyle w:val="ab"/>
                </w:rPr>
                <w:t>https://resh.edu.ru/subject/9/</w:t>
              </w:r>
            </w:hyperlink>
          </w:p>
          <w:p w:rsidR="009400F7" w:rsidRDefault="009400F7" w:rsidP="009400F7">
            <w:pPr>
              <w:spacing w:after="0"/>
              <w:ind w:left="135"/>
            </w:pPr>
          </w:p>
        </w:tc>
      </w:tr>
      <w:tr w:rsidR="009400F7" w:rsidTr="00940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400F7" w:rsidRDefault="009400F7" w:rsidP="009400F7"/>
        </w:tc>
      </w:tr>
      <w:tr w:rsidR="009400F7" w:rsidTr="009400F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400F7" w:rsidTr="009400F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9400F7" w:rsidTr="009400F7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hyperlink r:id="rId9" w:history="1">
              <w:r>
                <w:rPr>
                  <w:rStyle w:val="ab"/>
                </w:rPr>
                <w:t>https://resh.edu.ru/subject/9/</w:t>
              </w:r>
            </w:hyperlink>
          </w:p>
          <w:p w:rsidR="009400F7" w:rsidRDefault="009400F7" w:rsidP="009400F7">
            <w:pPr>
              <w:spacing w:after="0"/>
              <w:ind w:left="135"/>
            </w:pPr>
          </w:p>
        </w:tc>
      </w:tr>
      <w:tr w:rsidR="009400F7" w:rsidTr="00940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400F7" w:rsidRDefault="009400F7" w:rsidP="009400F7"/>
        </w:tc>
      </w:tr>
      <w:tr w:rsidR="009400F7" w:rsidTr="009400F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9400F7" w:rsidTr="009400F7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hyperlink r:id="rId10" w:history="1">
              <w:r>
                <w:rPr>
                  <w:rStyle w:val="ab"/>
                </w:rPr>
                <w:t>https://resh.edu.ru/subject/9/</w:t>
              </w:r>
            </w:hyperlink>
          </w:p>
          <w:p w:rsidR="009400F7" w:rsidRDefault="009400F7" w:rsidP="009400F7">
            <w:pPr>
              <w:spacing w:after="0"/>
              <w:ind w:left="135"/>
            </w:pPr>
          </w:p>
        </w:tc>
      </w:tr>
      <w:tr w:rsidR="009400F7" w:rsidTr="009400F7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9400F7" w:rsidRPr="005B73D9" w:rsidRDefault="009400F7" w:rsidP="009400F7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hyperlink r:id="rId11" w:history="1">
              <w:r>
                <w:rPr>
                  <w:rStyle w:val="ab"/>
                </w:rPr>
                <w:t>https://resh.edu.ru/subject/9/</w:t>
              </w:r>
            </w:hyperlink>
          </w:p>
          <w:p w:rsidR="009400F7" w:rsidRDefault="009400F7" w:rsidP="009400F7">
            <w:pPr>
              <w:spacing w:after="0"/>
              <w:ind w:left="135"/>
            </w:pPr>
          </w:p>
        </w:tc>
      </w:tr>
      <w:tr w:rsidR="009400F7" w:rsidTr="009400F7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9400F7" w:rsidRPr="005B73D9" w:rsidRDefault="009400F7" w:rsidP="009400F7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(модуль "Зимние </w:t>
            </w: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спорта")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hyperlink r:id="rId12" w:history="1">
              <w:r>
                <w:rPr>
                  <w:rStyle w:val="ab"/>
                </w:rPr>
                <w:t>https://resh.edu.ru/subject/9/</w:t>
              </w:r>
            </w:hyperlink>
          </w:p>
          <w:p w:rsidR="009400F7" w:rsidRDefault="009400F7" w:rsidP="009400F7">
            <w:pPr>
              <w:spacing w:after="0"/>
              <w:ind w:left="135"/>
            </w:pPr>
          </w:p>
        </w:tc>
      </w:tr>
      <w:tr w:rsidR="009400F7" w:rsidTr="009400F7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9400F7" w:rsidRPr="005B73D9" w:rsidRDefault="009400F7" w:rsidP="009400F7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hyperlink r:id="rId13" w:history="1">
              <w:r>
                <w:rPr>
                  <w:rStyle w:val="ab"/>
                </w:rPr>
                <w:t>https://resh.edu.ru/subject/9/</w:t>
              </w:r>
            </w:hyperlink>
          </w:p>
          <w:p w:rsidR="009400F7" w:rsidRDefault="009400F7" w:rsidP="009400F7">
            <w:pPr>
              <w:spacing w:after="0"/>
              <w:ind w:left="135"/>
            </w:pPr>
          </w:p>
        </w:tc>
      </w:tr>
      <w:tr w:rsidR="009400F7" w:rsidTr="009400F7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9400F7" w:rsidRPr="005B73D9" w:rsidRDefault="009400F7" w:rsidP="009400F7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hyperlink r:id="rId14" w:history="1">
              <w:r>
                <w:rPr>
                  <w:rStyle w:val="ab"/>
                </w:rPr>
                <w:t>https://resh.edu.ru/subject/9/</w:t>
              </w:r>
            </w:hyperlink>
          </w:p>
          <w:p w:rsidR="009400F7" w:rsidRDefault="009400F7" w:rsidP="009400F7">
            <w:pPr>
              <w:spacing w:after="0"/>
              <w:ind w:left="135"/>
            </w:pPr>
          </w:p>
        </w:tc>
      </w:tr>
      <w:tr w:rsidR="009400F7" w:rsidTr="009400F7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9400F7" w:rsidRPr="005B73D9" w:rsidRDefault="009400F7" w:rsidP="009400F7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hyperlink r:id="rId15" w:history="1">
              <w:r>
                <w:rPr>
                  <w:rStyle w:val="ab"/>
                </w:rPr>
                <w:t>https://resh.edu.ru/subject/9/</w:t>
              </w:r>
            </w:hyperlink>
          </w:p>
          <w:p w:rsidR="009400F7" w:rsidRDefault="009400F7" w:rsidP="009400F7">
            <w:pPr>
              <w:spacing w:after="0"/>
              <w:ind w:left="135"/>
            </w:pPr>
          </w:p>
        </w:tc>
      </w:tr>
      <w:tr w:rsidR="009400F7" w:rsidTr="009400F7">
        <w:trPr>
          <w:trHeight w:val="977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9400F7" w:rsidRPr="005B73D9" w:rsidRDefault="009400F7" w:rsidP="009400F7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  <w:p w:rsidR="009400F7" w:rsidRDefault="009400F7" w:rsidP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hyperlink r:id="rId16" w:history="1">
              <w:r>
                <w:rPr>
                  <w:rStyle w:val="ab"/>
                </w:rPr>
                <w:t>https://resh.edu.ru/subject/9/</w:t>
              </w:r>
            </w:hyperlink>
          </w:p>
          <w:p w:rsidR="009400F7" w:rsidRDefault="009400F7" w:rsidP="009400F7">
            <w:pPr>
              <w:spacing w:after="0"/>
              <w:ind w:left="135"/>
            </w:pPr>
          </w:p>
        </w:tc>
      </w:tr>
      <w:tr w:rsidR="009400F7" w:rsidTr="00940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400F7" w:rsidRDefault="009400F7" w:rsidP="009400F7"/>
        </w:tc>
      </w:tr>
      <w:tr w:rsidR="009400F7" w:rsidTr="00940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0F7" w:rsidRPr="005B73D9" w:rsidRDefault="009400F7" w:rsidP="009400F7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9400F7" w:rsidRDefault="009400F7" w:rsidP="009400F7"/>
        </w:tc>
      </w:tr>
    </w:tbl>
    <w:p w:rsidR="009400F7" w:rsidRPr="009400F7" w:rsidRDefault="009400F7">
      <w:pPr>
        <w:rPr>
          <w:lang w:val="ru-RU"/>
        </w:rPr>
        <w:sectPr w:rsidR="009400F7" w:rsidRPr="009400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4C6" w:rsidRDefault="00940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p w:rsidR="00A204C6" w:rsidRDefault="00A204C6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7C01CE" w:rsidTr="00432FD6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01CE" w:rsidRDefault="007C01CE" w:rsidP="00432FD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01CE" w:rsidRDefault="007C01CE" w:rsidP="00432FD6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01CE" w:rsidRDefault="007C01CE" w:rsidP="00432FD6">
            <w:pPr>
              <w:spacing w:after="0"/>
              <w:ind w:left="135"/>
            </w:pP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1CE" w:rsidRDefault="007C01CE" w:rsidP="00432F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1CE" w:rsidRDefault="007C01CE" w:rsidP="00432FD6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1CE" w:rsidRDefault="007C01CE" w:rsidP="00432F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1CE" w:rsidRDefault="007C01CE" w:rsidP="00432FD6"/>
        </w:tc>
      </w:tr>
      <w:tr w:rsidR="007C01CE" w:rsidRPr="009400F7" w:rsidTr="00432FD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C01CE" w:rsidRPr="009400F7" w:rsidRDefault="007C01CE" w:rsidP="00432FD6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hyperlink r:id="rId17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C01CE" w:rsidRDefault="007C01CE" w:rsidP="00432FD6"/>
        </w:tc>
      </w:tr>
      <w:tr w:rsidR="007C01CE" w:rsidTr="00432FD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hyperlink r:id="rId18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C01CE" w:rsidRDefault="007C01CE" w:rsidP="00432FD6"/>
        </w:tc>
      </w:tr>
      <w:tr w:rsidR="007C01CE" w:rsidTr="00432FD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hyperlink r:id="rId19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C01CE" w:rsidRDefault="007C01CE" w:rsidP="00432FD6"/>
        </w:tc>
      </w:tr>
      <w:tr w:rsidR="007C01CE" w:rsidTr="00432FD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hyperlink r:id="rId20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01CE" w:rsidRPr="009400F7" w:rsidRDefault="007C01CE" w:rsidP="00432FD6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hyperlink r:id="rId21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01CE" w:rsidRPr="009400F7" w:rsidRDefault="007C01CE" w:rsidP="00432FD6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hyperlink r:id="rId22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01CE" w:rsidRPr="009400F7" w:rsidRDefault="007C01CE" w:rsidP="00432FD6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hyperlink r:id="rId23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01CE" w:rsidRPr="009400F7" w:rsidRDefault="007C01CE" w:rsidP="00432FD6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hyperlink r:id="rId24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01CE" w:rsidRPr="009400F7" w:rsidRDefault="007C01CE" w:rsidP="00432FD6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hyperlink r:id="rId25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hyperlink r:id="rId26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C01CE" w:rsidRDefault="007C01CE" w:rsidP="00432FD6"/>
        </w:tc>
      </w:tr>
      <w:tr w:rsidR="007C01CE" w:rsidTr="00432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1CE" w:rsidRPr="009400F7" w:rsidRDefault="007C01CE" w:rsidP="00432FD6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/>
        </w:tc>
      </w:tr>
    </w:tbl>
    <w:p w:rsidR="007C01CE" w:rsidRPr="007C01CE" w:rsidRDefault="007C01CE">
      <w:pPr>
        <w:rPr>
          <w:lang w:val="ru-RU"/>
        </w:rPr>
        <w:sectPr w:rsidR="007C01CE" w:rsidRPr="007C01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4C6" w:rsidRDefault="00940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A204C6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04C6" w:rsidRDefault="00A204C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04C6" w:rsidRDefault="00A204C6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04C6" w:rsidRDefault="00A204C6">
            <w:pPr>
              <w:spacing w:after="0"/>
              <w:ind w:left="135"/>
            </w:pPr>
          </w:p>
        </w:tc>
      </w:tr>
      <w:tr w:rsidR="00A204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4C6" w:rsidRDefault="00A204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4C6" w:rsidRDefault="00A204C6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04C6" w:rsidRDefault="00A204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4C6" w:rsidRDefault="00A204C6"/>
        </w:tc>
      </w:tr>
      <w:tr w:rsidR="00A204C6" w:rsidRPr="009400F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204C6" w:rsidRDefault="007C01CE">
            <w:pPr>
              <w:spacing w:after="0"/>
              <w:ind w:left="135"/>
            </w:pPr>
            <w:hyperlink r:id="rId27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A204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04C6" w:rsidRDefault="00A204C6"/>
        </w:tc>
      </w:tr>
      <w:tr w:rsidR="00A204C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204C6" w:rsidRDefault="007C01CE">
            <w:pPr>
              <w:spacing w:after="0"/>
              <w:ind w:left="135"/>
            </w:pPr>
            <w:hyperlink r:id="rId28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A204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04C6" w:rsidRDefault="00A204C6"/>
        </w:tc>
      </w:tr>
      <w:tr w:rsidR="00A204C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204C6" w:rsidRDefault="007C01CE">
            <w:pPr>
              <w:spacing w:after="0"/>
              <w:ind w:left="135"/>
            </w:pPr>
            <w:hyperlink r:id="rId29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A204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04C6" w:rsidRDefault="00A204C6"/>
        </w:tc>
      </w:tr>
      <w:tr w:rsidR="00A204C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204C6" w:rsidRDefault="007C01CE">
            <w:pPr>
              <w:spacing w:after="0"/>
              <w:ind w:left="135"/>
            </w:pPr>
            <w:hyperlink r:id="rId30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A204C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204C6" w:rsidRDefault="007C01CE">
            <w:pPr>
              <w:spacing w:after="0"/>
              <w:ind w:left="135"/>
            </w:pPr>
            <w:hyperlink r:id="rId31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A204C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204C6" w:rsidRDefault="007C01CE">
            <w:pPr>
              <w:spacing w:after="0"/>
              <w:ind w:left="135"/>
            </w:pPr>
            <w:hyperlink r:id="rId32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A204C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204C6" w:rsidRDefault="007C01CE">
            <w:pPr>
              <w:spacing w:after="0"/>
              <w:ind w:left="135"/>
            </w:pPr>
            <w:hyperlink r:id="rId33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A204C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204C6" w:rsidRDefault="007C01CE">
            <w:pPr>
              <w:spacing w:after="0"/>
              <w:ind w:left="135"/>
            </w:pPr>
            <w:hyperlink r:id="rId34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A204C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204C6" w:rsidRDefault="007C01CE">
            <w:pPr>
              <w:spacing w:after="0"/>
              <w:ind w:left="135"/>
            </w:pPr>
            <w:hyperlink r:id="rId35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A204C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204C6" w:rsidRDefault="007C01CE">
            <w:pPr>
              <w:spacing w:after="0"/>
              <w:ind w:left="135"/>
            </w:pPr>
            <w:hyperlink r:id="rId36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A204C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204C6" w:rsidRDefault="007C01CE">
            <w:pPr>
              <w:spacing w:after="0"/>
              <w:ind w:left="135"/>
            </w:pPr>
            <w:hyperlink r:id="rId37" w:history="1">
              <w:r>
                <w:rPr>
                  <w:rStyle w:val="ab"/>
                </w:rPr>
                <w:t>https://resh.edu.ru/subject/9/</w:t>
              </w:r>
            </w:hyperlink>
          </w:p>
        </w:tc>
      </w:tr>
      <w:tr w:rsidR="00A204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204C6" w:rsidRDefault="00A204C6"/>
        </w:tc>
      </w:tr>
      <w:tr w:rsidR="00A204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204C6" w:rsidRDefault="00A204C6"/>
        </w:tc>
      </w:tr>
    </w:tbl>
    <w:p w:rsidR="00A204C6" w:rsidRPr="007C01CE" w:rsidRDefault="00A204C6">
      <w:pPr>
        <w:rPr>
          <w:lang w:val="ru-RU"/>
        </w:rPr>
        <w:sectPr w:rsidR="00A204C6" w:rsidRPr="007C01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1CE" w:rsidRDefault="007C01CE" w:rsidP="007C01CE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C01CE" w:rsidRDefault="007C01CE" w:rsidP="007C01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p w:rsidR="00A204C6" w:rsidRDefault="00A204C6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7C01CE" w:rsidTr="00432FD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01CE" w:rsidRDefault="007C01CE" w:rsidP="00432FD6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01CE" w:rsidRDefault="007C01CE" w:rsidP="00432FD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01CE" w:rsidRDefault="007C01CE" w:rsidP="00432FD6">
            <w:pPr>
              <w:spacing w:after="0"/>
              <w:ind w:left="135"/>
            </w:pP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1CE" w:rsidRDefault="007C01CE" w:rsidP="00432F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1CE" w:rsidRDefault="007C01CE" w:rsidP="00432FD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1CE" w:rsidRDefault="007C01CE" w:rsidP="00432F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1CE" w:rsidRDefault="007C01CE" w:rsidP="00432FD6"/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 древности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физическим развитием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состояния организма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7C01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утренней зарядки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гибкости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.09.2024</w:t>
            </w:r>
          </w:p>
        </w:tc>
      </w:tr>
      <w:tr w:rsidR="007C01CE" w:rsidRP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координации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</w:tr>
      <w:tr w:rsidR="007C01CE" w:rsidRP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Pr="007C01CE" w:rsidRDefault="007C01CE" w:rsidP="00432FD6">
            <w:pPr>
              <w:spacing w:after="0"/>
              <w:rPr>
                <w:lang w:val="ru-RU"/>
              </w:rPr>
            </w:pPr>
            <w:r w:rsidRPr="007C01CE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7C01CE" w:rsidRDefault="007C01CE" w:rsidP="00432FD6">
            <w:pPr>
              <w:spacing w:after="0"/>
              <w:ind w:left="135"/>
              <w:rPr>
                <w:lang w:val="ru-RU"/>
              </w:rPr>
            </w:pPr>
            <w:r w:rsidRPr="007C01CE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формирование телосложения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Pr="007C01CE" w:rsidRDefault="007C01CE" w:rsidP="00432FD6">
            <w:pPr>
              <w:spacing w:after="0"/>
              <w:ind w:left="135"/>
              <w:jc w:val="center"/>
              <w:rPr>
                <w:lang w:val="ru-RU"/>
              </w:rPr>
            </w:pPr>
            <w:r w:rsidRPr="007C0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.10.2024</w:t>
            </w:r>
          </w:p>
        </w:tc>
      </w:tr>
      <w:tr w:rsidR="007C01CE" w:rsidRP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Pr="007C01CE" w:rsidRDefault="007C01CE" w:rsidP="00432FD6">
            <w:pPr>
              <w:spacing w:after="0"/>
              <w:rPr>
                <w:lang w:val="ru-RU"/>
              </w:rPr>
            </w:pPr>
            <w:r w:rsidRPr="007C01CE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Pr="007C01CE" w:rsidRDefault="007C01CE" w:rsidP="00432FD6">
            <w:pPr>
              <w:spacing w:after="0"/>
              <w:ind w:left="135"/>
              <w:jc w:val="center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0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Pr="007C01CE" w:rsidRDefault="007C01CE" w:rsidP="00432FD6">
            <w:pPr>
              <w:spacing w:after="0"/>
              <w:rPr>
                <w:lang w:val="ru-RU"/>
              </w:rPr>
            </w:pPr>
            <w:r w:rsidRPr="007C01CE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 w:rsidRPr="007C01CE">
              <w:rPr>
                <w:rFonts w:ascii="Times New Roman" w:hAnsi="Times New Roman"/>
                <w:color w:val="000000"/>
                <w:sz w:val="24"/>
                <w:lang w:val="ru-RU"/>
              </w:rPr>
              <w:t>Кувыро</w:t>
            </w:r>
            <w:r>
              <w:rPr>
                <w:rFonts w:ascii="Times New Roman" w:hAnsi="Times New Roman"/>
                <w:color w:val="000000"/>
                <w:sz w:val="24"/>
              </w:rPr>
              <w:t>к вперёд ноги «скрестно»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назад из стойки на лопатках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лестнице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скамейке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попеременным двухшажным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попеременным двухшажным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24.12.2024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26.12.2024</w:t>
            </w:r>
          </w:p>
        </w:tc>
      </w:tr>
      <w:tr w:rsidR="007C01CE" w:rsidRP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7C01CE" w:rsidRP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Pr="007C01CE" w:rsidRDefault="007C01CE" w:rsidP="00432FD6">
            <w:pPr>
              <w:spacing w:after="0"/>
              <w:rPr>
                <w:lang w:val="ru-RU"/>
              </w:rPr>
            </w:pPr>
            <w:r w:rsidRPr="007C01CE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Pr="007C01CE" w:rsidRDefault="007C01CE" w:rsidP="00432FD6">
            <w:pPr>
              <w:spacing w:after="0"/>
              <w:ind w:left="135"/>
              <w:jc w:val="center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0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Pr="007C01CE" w:rsidRDefault="007C01CE" w:rsidP="00432FD6">
            <w:pPr>
              <w:spacing w:after="0"/>
              <w:rPr>
                <w:lang w:val="ru-RU"/>
              </w:rPr>
            </w:pPr>
            <w:r w:rsidRPr="007C01CE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7C01CE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  <w:r w:rsidRPr="000324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proofErr w:type="gramStart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proofErr w:type="gramStart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«змейкой»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Обводка мячом ориентиров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 при подготовке к ГТО. ЗОЖ.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помощь при травмах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B86FD7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тива комплекса ГТО: Бег </w:t>
            </w: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км. </w:t>
            </w:r>
            <w:r w:rsidRPr="00B86FD7">
              <w:rPr>
                <w:rFonts w:ascii="Times New Roman" w:hAnsi="Times New Roman"/>
                <w:color w:val="000000"/>
                <w:sz w:val="24"/>
                <w:lang w:val="ru-RU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B8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B86FD7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Бег на</w:t>
            </w: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км. </w:t>
            </w:r>
            <w:r w:rsidRPr="00B86FD7">
              <w:rPr>
                <w:rFonts w:ascii="Times New Roman" w:hAnsi="Times New Roman"/>
                <w:color w:val="000000"/>
                <w:sz w:val="24"/>
                <w:lang w:val="ru-RU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B8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381473" w:rsidRDefault="007C01CE" w:rsidP="00432F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 Зачет.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FF7C25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Наклон вперед из </w:t>
            </w:r>
            <w:proofErr w:type="gramStart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 w:rsidRPr="00FF7C2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FF7C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ГТО. (сдача норм ГТО с соблюдением правил и техники выполнения испытаний (тестов) 3 ступени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ГТО. (сдача норм ГТО с соблюдением правил и техники выполнения испытаний (тестов) 3 ступени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ГТО. (сдача норм ГТО с соблюдением правил и техники выполнения испытаний (тестов) 3 ступени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ГТО. (сдача норм ГТО с соблюдением правил и техники выполнения испытаний (тестов) 3 ступени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Pr="0003242F" w:rsidRDefault="00FF7C25" w:rsidP="00432F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30.05.2025</w:t>
            </w:r>
          </w:p>
        </w:tc>
      </w:tr>
      <w:tr w:rsidR="007C01CE" w:rsidTr="00432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1CE" w:rsidRPr="005B73D9" w:rsidRDefault="007C01CE" w:rsidP="00432FD6">
            <w:pPr>
              <w:spacing w:after="0"/>
              <w:ind w:left="135"/>
              <w:rPr>
                <w:lang w:val="ru-RU"/>
              </w:rPr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>
            <w:pPr>
              <w:spacing w:after="0"/>
              <w:ind w:left="135"/>
              <w:jc w:val="center"/>
            </w:pPr>
            <w:r w:rsidRPr="005B7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C01CE" w:rsidRDefault="007C01CE" w:rsidP="00432FD6"/>
        </w:tc>
      </w:tr>
    </w:tbl>
    <w:p w:rsidR="007C01CE" w:rsidRPr="007C01CE" w:rsidRDefault="007C01CE">
      <w:pPr>
        <w:rPr>
          <w:lang w:val="ru-RU"/>
        </w:rPr>
        <w:sectPr w:rsidR="007C01CE" w:rsidRPr="007C01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4C6" w:rsidRPr="007C01CE" w:rsidRDefault="00A204C6">
      <w:pPr>
        <w:rPr>
          <w:lang w:val="ru-RU"/>
        </w:rPr>
        <w:sectPr w:rsidR="00A204C6" w:rsidRPr="007C01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4C6" w:rsidRDefault="00A204C6">
      <w:pPr>
        <w:sectPr w:rsidR="00A204C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9" w:name="block-46422916"/>
      <w:bookmarkEnd w:id="18"/>
    </w:p>
    <w:p w:rsidR="00A204C6" w:rsidRDefault="00940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A204C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04C6" w:rsidRDefault="00A204C6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04C6" w:rsidRDefault="00A204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04C6" w:rsidRDefault="00A204C6">
            <w:pPr>
              <w:spacing w:after="0"/>
              <w:ind w:left="135"/>
            </w:pPr>
          </w:p>
        </w:tc>
      </w:tr>
      <w:tr w:rsidR="00A204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4C6" w:rsidRDefault="00A204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4C6" w:rsidRDefault="00A204C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04C6" w:rsidRDefault="00A204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4C6" w:rsidRDefault="00A204C6"/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занятий технической подготовкой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пирамиды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степ-аэробики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низкой перекладине 90см; поднимание туловища из </w:t>
            </w:r>
            <w:proofErr w:type="gramStart"/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гимнастическом 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преодоление препятствий наступанием и прыжковым бегом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 бег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09.12.2024</w:t>
            </w:r>
          </w:p>
        </w:tc>
      </w:tr>
      <w:tr w:rsidR="00A204C6" w:rsidRPr="00FF7C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высоту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13.12.2024</w:t>
            </w:r>
          </w:p>
        </w:tc>
      </w:tr>
      <w:tr w:rsidR="00A204C6" w:rsidRPr="00FF7C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9400F7">
            <w:pPr>
              <w:spacing w:after="0"/>
              <w:rPr>
                <w:lang w:val="ru-RU"/>
              </w:rPr>
            </w:pPr>
            <w:r w:rsidRPr="00FF7C25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9400F7">
            <w:pPr>
              <w:spacing w:after="0"/>
              <w:ind w:left="135"/>
              <w:jc w:val="center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16.12.2024</w:t>
            </w:r>
          </w:p>
        </w:tc>
      </w:tr>
      <w:tr w:rsidR="00A204C6" w:rsidRPr="00FF7C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9400F7">
            <w:pPr>
              <w:spacing w:after="0"/>
              <w:rPr>
                <w:lang w:val="ru-RU"/>
              </w:rPr>
            </w:pPr>
            <w:r w:rsidRPr="00FF7C25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20.12.2024</w:t>
            </w:r>
          </w:p>
        </w:tc>
      </w:tr>
      <w:tr w:rsidR="00A204C6" w:rsidRPr="00FF7C2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9400F7">
            <w:pPr>
              <w:spacing w:after="0"/>
              <w:rPr>
                <w:lang w:val="ru-RU"/>
              </w:rPr>
            </w:pPr>
            <w:r w:rsidRPr="00FF7C25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9400F7">
            <w:pPr>
              <w:spacing w:after="0"/>
              <w:ind w:left="135"/>
              <w:jc w:val="center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C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9400F7">
            <w:pPr>
              <w:spacing w:after="0"/>
              <w:rPr>
                <w:lang w:val="ru-RU"/>
              </w:rPr>
            </w:pPr>
            <w:r w:rsidRPr="00FF7C25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07.02.2025</w:t>
            </w:r>
          </w:p>
        </w:tc>
      </w:tr>
      <w:tr w:rsidR="00A204C6" w:rsidRPr="007E5C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  <w:r w:rsidR="00FF7C25">
              <w:rPr>
                <w:lang w:val="ru-RU"/>
              </w:rPr>
              <w:t>.2025</w:t>
            </w:r>
          </w:p>
        </w:tc>
      </w:tr>
      <w:tr w:rsidR="00A204C6" w:rsidRPr="007E5C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9400F7">
            <w:pPr>
              <w:spacing w:after="0"/>
              <w:rPr>
                <w:lang w:val="ru-RU"/>
              </w:rPr>
            </w:pPr>
            <w:r w:rsidRPr="007E5C7A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9400F7">
            <w:pPr>
              <w:spacing w:after="0"/>
              <w:ind w:left="135"/>
              <w:jc w:val="center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5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FF7C25" w:rsidRDefault="00FF7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</w:t>
            </w:r>
            <w:r w:rsidR="007E5C7A">
              <w:rPr>
                <w:lang w:val="ru-RU"/>
              </w:rPr>
              <w:t>02.2025</w:t>
            </w:r>
          </w:p>
        </w:tc>
      </w:tr>
      <w:tr w:rsidR="00A204C6" w:rsidRPr="007E5C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9400F7">
            <w:pPr>
              <w:spacing w:after="0"/>
              <w:rPr>
                <w:lang w:val="ru-RU"/>
              </w:rPr>
            </w:pPr>
            <w:r w:rsidRPr="007E5C7A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9400F7">
            <w:pPr>
              <w:spacing w:after="0"/>
              <w:ind w:left="135"/>
              <w:jc w:val="center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5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9400F7">
            <w:pPr>
              <w:spacing w:after="0"/>
              <w:rPr>
                <w:lang w:val="ru-RU"/>
              </w:rPr>
            </w:pPr>
            <w:r w:rsidRPr="007E5C7A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и длинные передачи мяча </w:t>
            </w:r>
            <w:proofErr w:type="gramStart"/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18.04.2025</w:t>
            </w:r>
          </w:p>
        </w:tc>
      </w:tr>
      <w:tr w:rsidR="00A204C6" w:rsidRPr="007E5C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Зачет.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9400F7">
            <w:pPr>
              <w:spacing w:after="0"/>
              <w:ind w:left="135"/>
              <w:jc w:val="center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5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21.04.2025</w:t>
            </w:r>
          </w:p>
        </w:tc>
      </w:tr>
      <w:tr w:rsidR="00A204C6" w:rsidRPr="007E5C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9400F7">
            <w:pPr>
              <w:spacing w:after="0"/>
              <w:rPr>
                <w:lang w:val="ru-RU"/>
              </w:rPr>
            </w:pPr>
            <w:r w:rsidRPr="007E5C7A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9400F7">
            <w:pPr>
              <w:spacing w:after="0"/>
              <w:ind w:left="135"/>
              <w:jc w:val="center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5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9400F7">
            <w:pPr>
              <w:spacing w:after="0"/>
              <w:rPr>
                <w:lang w:val="ru-RU"/>
              </w:rPr>
            </w:pPr>
            <w:r w:rsidRPr="007E5C7A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Default="00A204C6"/>
        </w:tc>
      </w:tr>
    </w:tbl>
    <w:p w:rsidR="00A204C6" w:rsidRDefault="00A204C6">
      <w:pPr>
        <w:sectPr w:rsidR="00A204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4C6" w:rsidRDefault="009400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A204C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04C6" w:rsidRDefault="00A204C6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04C6" w:rsidRDefault="00A204C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04C6" w:rsidRDefault="00A204C6">
            <w:pPr>
              <w:spacing w:after="0"/>
              <w:ind w:left="135"/>
            </w:pPr>
          </w:p>
        </w:tc>
      </w:tr>
      <w:tr w:rsidR="00A204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4C6" w:rsidRDefault="00A204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4C6" w:rsidRDefault="00A204C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04C6" w:rsidRDefault="00A204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4C6" w:rsidRDefault="00A204C6"/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 с учетом индивидуальных особенностей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утомления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и гимнастика для глаз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30.09.2024</w:t>
            </w:r>
          </w:p>
        </w:tc>
      </w:tr>
      <w:tr w:rsidR="00A204C6" w:rsidRPr="007E5C7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9400F7">
            <w:pPr>
              <w:spacing w:after="0"/>
              <w:rPr>
                <w:lang w:val="ru-RU"/>
              </w:rPr>
            </w:pPr>
            <w:r w:rsidRPr="007E5C7A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низкой перекладине 90см; поднимание туловища из </w:t>
            </w:r>
            <w:proofErr w:type="gramStart"/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 или 2000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одновременным бесшажным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одновременным бесшажным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попеременным двухшажным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попеременным двухшажным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боковым скольжением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26.12.2024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преодоления препятствий перешагиванием, перелезанием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Старт прыжком со стартовой тумбы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Старт прыжком со стартовой тумбы с последующим проплывание дистанции способом кроль на груди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Старт прыжком со стартовой тумбы с последующим проплывание дистанции способом кроль на спине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открытого поворота при плавании кролем на груди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E5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открытого поворота при плавании кролем на спине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  <w:r w:rsidR="007E5C7A">
              <w:rPr>
                <w:lang w:val="ru-RU"/>
              </w:rPr>
              <w:t>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Старт из воды толчком о стенку бассейна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  <w:r w:rsidR="007E5C7A">
              <w:rPr>
                <w:lang w:val="ru-RU"/>
              </w:rPr>
              <w:t>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 учебных дистанций с выполнением старта и поворотов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  <w:r w:rsidR="007E5C7A">
              <w:rPr>
                <w:lang w:val="ru-RU"/>
              </w:rPr>
              <w:t>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  <w:r w:rsidR="007E5C7A">
              <w:rPr>
                <w:lang w:val="ru-RU"/>
              </w:rPr>
              <w:t>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  <w:r w:rsidR="007E5C7A">
              <w:rPr>
                <w:lang w:val="ru-RU"/>
              </w:rPr>
              <w:t>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  <w:r w:rsidR="007E5C7A">
              <w:rPr>
                <w:lang w:val="ru-RU"/>
              </w:rPr>
              <w:t>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  <w:r w:rsidR="007E5C7A">
              <w:rPr>
                <w:lang w:val="ru-RU"/>
              </w:rPr>
              <w:t>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нападении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аттестация.Зачет.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E5C7A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F580D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F580D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F580D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F580D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F580D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F580D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4-5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F580D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F580D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Pr="007F580D" w:rsidRDefault="007F58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30.05.2025</w:t>
            </w:r>
          </w:p>
        </w:tc>
      </w:tr>
      <w:tr w:rsidR="00A204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4C6" w:rsidRPr="009400F7" w:rsidRDefault="009400F7">
            <w:pPr>
              <w:spacing w:after="0"/>
              <w:ind w:left="135"/>
              <w:rPr>
                <w:lang w:val="ru-RU"/>
              </w:rPr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204C6" w:rsidRDefault="009400F7">
            <w:pPr>
              <w:spacing w:after="0"/>
              <w:ind w:left="135"/>
              <w:jc w:val="center"/>
            </w:pPr>
            <w:r w:rsidRPr="00940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204C6" w:rsidRDefault="00A204C6"/>
        </w:tc>
      </w:tr>
    </w:tbl>
    <w:p w:rsidR="00A204C6" w:rsidRDefault="00A204C6">
      <w:pPr>
        <w:sectPr w:rsidR="00A204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4C6" w:rsidRPr="009400F7" w:rsidRDefault="00A204C6">
      <w:pPr>
        <w:rPr>
          <w:lang w:val="ru-RU"/>
        </w:rPr>
        <w:sectPr w:rsidR="00A204C6" w:rsidRPr="009400F7">
          <w:pgSz w:w="11906" w:h="16383"/>
          <w:pgMar w:top="1134" w:right="850" w:bottom="1134" w:left="1701" w:header="720" w:footer="720" w:gutter="0"/>
          <w:cols w:space="720"/>
        </w:sectPr>
      </w:pPr>
      <w:bookmarkStart w:id="20" w:name="block-46422919"/>
      <w:bookmarkEnd w:id="19"/>
    </w:p>
    <w:bookmarkEnd w:id="20"/>
    <w:p w:rsidR="009400F7" w:rsidRPr="009400F7" w:rsidRDefault="009400F7">
      <w:pPr>
        <w:rPr>
          <w:lang w:val="ru-RU"/>
        </w:rPr>
      </w:pPr>
    </w:p>
    <w:sectPr w:rsidR="009400F7" w:rsidRPr="009400F7" w:rsidSect="00A204C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A03" w:rsidRDefault="00D81A03" w:rsidP="007C01CE">
      <w:pPr>
        <w:spacing w:after="0" w:line="240" w:lineRule="auto"/>
      </w:pPr>
      <w:r>
        <w:separator/>
      </w:r>
    </w:p>
  </w:endnote>
  <w:endnote w:type="continuationSeparator" w:id="0">
    <w:p w:rsidR="00D81A03" w:rsidRDefault="00D81A03" w:rsidP="007C0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A03" w:rsidRDefault="00D81A03" w:rsidP="007C01CE">
      <w:pPr>
        <w:spacing w:after="0" w:line="240" w:lineRule="auto"/>
      </w:pPr>
      <w:r>
        <w:separator/>
      </w:r>
    </w:p>
  </w:footnote>
  <w:footnote w:type="continuationSeparator" w:id="0">
    <w:p w:rsidR="00D81A03" w:rsidRDefault="00D81A03" w:rsidP="007C01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04C6"/>
    <w:rsid w:val="00433092"/>
    <w:rsid w:val="007C01CE"/>
    <w:rsid w:val="007E5C7A"/>
    <w:rsid w:val="007F580D"/>
    <w:rsid w:val="009400F7"/>
    <w:rsid w:val="00A204C6"/>
    <w:rsid w:val="00D81A03"/>
    <w:rsid w:val="00FF7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204C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204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7C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C01C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9/" TargetMode="External"/><Relationship Id="rId13" Type="http://schemas.openxmlformats.org/officeDocument/2006/relationships/hyperlink" Target="https://resh.edu.ru/subject/9/" TargetMode="External"/><Relationship Id="rId18" Type="http://schemas.openxmlformats.org/officeDocument/2006/relationships/hyperlink" Target="https://resh.edu.ru/subject/9/" TargetMode="External"/><Relationship Id="rId26" Type="http://schemas.openxmlformats.org/officeDocument/2006/relationships/hyperlink" Target="https://resh.edu.ru/subject/9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9/" TargetMode="External"/><Relationship Id="rId34" Type="http://schemas.openxmlformats.org/officeDocument/2006/relationships/hyperlink" Target="https://resh.edu.ru/subject/9/" TargetMode="External"/><Relationship Id="rId7" Type="http://schemas.openxmlformats.org/officeDocument/2006/relationships/hyperlink" Target="https://resh.edu.ru/subject/9/" TargetMode="External"/><Relationship Id="rId12" Type="http://schemas.openxmlformats.org/officeDocument/2006/relationships/hyperlink" Target="https://resh.edu.ru/subject/9/" TargetMode="External"/><Relationship Id="rId17" Type="http://schemas.openxmlformats.org/officeDocument/2006/relationships/hyperlink" Target="https://resh.edu.ru/subject/9/" TargetMode="External"/><Relationship Id="rId25" Type="http://schemas.openxmlformats.org/officeDocument/2006/relationships/hyperlink" Target="https://resh.edu.ru/subject/9/" TargetMode="External"/><Relationship Id="rId33" Type="http://schemas.openxmlformats.org/officeDocument/2006/relationships/hyperlink" Target="https://resh.edu.ru/subject/9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9/" TargetMode="External"/><Relationship Id="rId20" Type="http://schemas.openxmlformats.org/officeDocument/2006/relationships/hyperlink" Target="https://resh.edu.ru/subject/9/" TargetMode="External"/><Relationship Id="rId29" Type="http://schemas.openxmlformats.org/officeDocument/2006/relationships/hyperlink" Target="https://resh.edu.ru/subject/9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9/" TargetMode="External"/><Relationship Id="rId24" Type="http://schemas.openxmlformats.org/officeDocument/2006/relationships/hyperlink" Target="https://resh.edu.ru/subject/9/" TargetMode="External"/><Relationship Id="rId32" Type="http://schemas.openxmlformats.org/officeDocument/2006/relationships/hyperlink" Target="https://resh.edu.ru/subject/9/" TargetMode="External"/><Relationship Id="rId37" Type="http://schemas.openxmlformats.org/officeDocument/2006/relationships/hyperlink" Target="https://resh.edu.ru/subject/9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9/" TargetMode="External"/><Relationship Id="rId23" Type="http://schemas.openxmlformats.org/officeDocument/2006/relationships/hyperlink" Target="https://resh.edu.ru/subject/9/" TargetMode="External"/><Relationship Id="rId28" Type="http://schemas.openxmlformats.org/officeDocument/2006/relationships/hyperlink" Target="https://resh.edu.ru/subject/9/" TargetMode="External"/><Relationship Id="rId36" Type="http://schemas.openxmlformats.org/officeDocument/2006/relationships/hyperlink" Target="https://resh.edu.ru/subject/9/" TargetMode="External"/><Relationship Id="rId10" Type="http://schemas.openxmlformats.org/officeDocument/2006/relationships/hyperlink" Target="https://resh.edu.ru/subject/9/" TargetMode="External"/><Relationship Id="rId19" Type="http://schemas.openxmlformats.org/officeDocument/2006/relationships/hyperlink" Target="https://resh.edu.ru/subject/9/" TargetMode="External"/><Relationship Id="rId31" Type="http://schemas.openxmlformats.org/officeDocument/2006/relationships/hyperlink" Target="https://resh.edu.ru/subject/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" TargetMode="External"/><Relationship Id="rId14" Type="http://schemas.openxmlformats.org/officeDocument/2006/relationships/hyperlink" Target="https://resh.edu.ru/subject/9/" TargetMode="External"/><Relationship Id="rId22" Type="http://schemas.openxmlformats.org/officeDocument/2006/relationships/hyperlink" Target="https://resh.edu.ru/subject/9/" TargetMode="External"/><Relationship Id="rId27" Type="http://schemas.openxmlformats.org/officeDocument/2006/relationships/hyperlink" Target="https://resh.edu.ru/subject/9/" TargetMode="External"/><Relationship Id="rId30" Type="http://schemas.openxmlformats.org/officeDocument/2006/relationships/hyperlink" Target="https://resh.edu.ru/subject/9/" TargetMode="External"/><Relationship Id="rId35" Type="http://schemas.openxmlformats.org/officeDocument/2006/relationships/hyperlink" Target="https://resh.edu.ru/subject/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968C1-894E-4CBF-AD21-E8A210A76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43</Pages>
  <Words>8700</Words>
  <Characters>49596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2024-10-06T09:47:00Z</dcterms:created>
  <dcterms:modified xsi:type="dcterms:W3CDTF">2024-10-06T09:47:00Z</dcterms:modified>
</cp:coreProperties>
</file>